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5" w:rsidRDefault="00510F9B" w:rsidP="00293090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</w:t>
      </w:r>
    </w:p>
    <w:p w:rsidR="00293090" w:rsidRPr="00E80726" w:rsidRDefault="008857FE" w:rsidP="00293090">
      <w:pPr>
        <w:rPr>
          <w:b/>
          <w:sz w:val="20"/>
          <w:szCs w:val="20"/>
          <w:lang w:val="en-US"/>
        </w:rPr>
      </w:pPr>
      <w:r w:rsidRPr="009F7F53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9F7F53" w:rsidRPr="009548F9">
        <w:rPr>
          <w:rFonts w:ascii="Arial Rounded MT Bold" w:hAnsi="Arial Rounded MT Bold" w:cs="Arial"/>
          <w:b/>
          <w:sz w:val="28"/>
          <w:szCs w:val="28"/>
          <w:lang w:val="en-US"/>
        </w:rPr>
        <w:t>P</w:t>
      </w:r>
      <w:r w:rsidR="00BC41BF" w:rsidRPr="009548F9">
        <w:rPr>
          <w:rFonts w:ascii="Arial Rounded MT Bold" w:hAnsi="Arial Rounded MT Bold" w:cs="Arial"/>
          <w:b/>
          <w:sz w:val="28"/>
          <w:szCs w:val="28"/>
          <w:lang w:val="en-US"/>
        </w:rPr>
        <w:t xml:space="preserve">eter </w:t>
      </w:r>
      <w:r w:rsidR="009214D6" w:rsidRPr="009548F9">
        <w:rPr>
          <w:rFonts w:ascii="Arial Rounded MT Bold" w:hAnsi="Arial Rounded MT Bold" w:cs="Arial"/>
          <w:b/>
          <w:sz w:val="28"/>
          <w:szCs w:val="28"/>
          <w:lang w:val="en-US"/>
        </w:rPr>
        <w:t>Sweet</w:t>
      </w:r>
      <w:r w:rsidR="000005C3" w:rsidRPr="009548F9">
        <w:rPr>
          <w:rFonts w:ascii="Arial Rounded MT Bold" w:hAnsi="Arial Rounded MT Bold" w:cs="Arial"/>
          <w:b/>
          <w:sz w:val="24"/>
          <w:szCs w:val="24"/>
          <w:lang w:val="en-US"/>
        </w:rPr>
        <w:t xml:space="preserve"> </w:t>
      </w:r>
      <w:r w:rsidR="00B5520E" w:rsidRPr="009548F9">
        <w:rPr>
          <w:rFonts w:ascii="Arial Rounded MT Bold" w:hAnsi="Arial Rounded MT Bold" w:cs="Arial"/>
          <w:b/>
          <w:sz w:val="24"/>
          <w:szCs w:val="24"/>
          <w:lang w:val="en-US"/>
        </w:rPr>
        <w:t xml:space="preserve">  SAG/AFTRA</w:t>
      </w:r>
      <w:r w:rsidR="000005C3" w:rsidRPr="009548F9">
        <w:rPr>
          <w:rFonts w:ascii="Arial Rounded MT Bold" w:hAnsi="Arial Rounded MT Bold" w:cs="Arial"/>
          <w:b/>
          <w:sz w:val="24"/>
          <w:szCs w:val="24"/>
          <w:lang w:val="en-US"/>
        </w:rPr>
        <w:t xml:space="preserve"> </w:t>
      </w:r>
      <w:r w:rsidR="009214D6" w:rsidRPr="009548F9">
        <w:rPr>
          <w:rFonts w:ascii="Arial Rounded MT Bold" w:hAnsi="Arial Rounded MT Bold" w:cs="Arial"/>
          <w:b/>
          <w:sz w:val="24"/>
          <w:szCs w:val="24"/>
          <w:lang w:val="en-US"/>
        </w:rPr>
        <w:t xml:space="preserve"> </w:t>
      </w:r>
      <w:r w:rsidR="009214D6" w:rsidRPr="009548F9">
        <w:rPr>
          <w:rFonts w:ascii="Arial Rounded MT Bold" w:hAnsi="Arial Rounded MT Bold"/>
          <w:b/>
          <w:sz w:val="24"/>
          <w:szCs w:val="24"/>
          <w:lang w:val="en-US"/>
        </w:rPr>
        <w:t>Actor</w:t>
      </w:r>
      <w:r w:rsidR="009F7F53" w:rsidRPr="009548F9">
        <w:rPr>
          <w:rFonts w:ascii="Arial Rounded MT Bold" w:hAnsi="Arial Rounded MT Bold"/>
          <w:b/>
          <w:sz w:val="24"/>
          <w:szCs w:val="24"/>
          <w:lang w:val="en-US"/>
        </w:rPr>
        <w:t>--</w:t>
      </w:r>
      <w:r w:rsidR="009F7F53">
        <w:rPr>
          <w:b/>
          <w:sz w:val="20"/>
          <w:szCs w:val="20"/>
          <w:lang w:val="en-US"/>
        </w:rPr>
        <w:t xml:space="preserve"> </w:t>
      </w:r>
      <w:r w:rsidR="00885C05">
        <w:rPr>
          <w:b/>
          <w:sz w:val="20"/>
          <w:szCs w:val="20"/>
          <w:lang w:val="en-US"/>
        </w:rPr>
        <w:t xml:space="preserve">  Television /   </w:t>
      </w:r>
      <w:proofErr w:type="spellStart"/>
      <w:r w:rsidR="001F5163" w:rsidRPr="00E80726">
        <w:rPr>
          <w:b/>
          <w:sz w:val="20"/>
          <w:szCs w:val="20"/>
          <w:lang w:val="en-US"/>
        </w:rPr>
        <w:t>Improv</w:t>
      </w:r>
      <w:proofErr w:type="spellEnd"/>
      <w:r w:rsidR="008F6FE9" w:rsidRPr="00E80726">
        <w:rPr>
          <w:b/>
          <w:sz w:val="20"/>
          <w:szCs w:val="20"/>
          <w:lang w:val="en-US"/>
        </w:rPr>
        <w:t>,</w:t>
      </w:r>
      <w:r w:rsidR="00BD12C1" w:rsidRPr="00E80726">
        <w:rPr>
          <w:b/>
          <w:sz w:val="20"/>
          <w:szCs w:val="20"/>
          <w:lang w:val="en-US"/>
        </w:rPr>
        <w:t xml:space="preserve"> Character</w:t>
      </w:r>
      <w:r w:rsidR="009F7F53">
        <w:rPr>
          <w:b/>
          <w:sz w:val="20"/>
          <w:szCs w:val="20"/>
          <w:lang w:val="en-US"/>
        </w:rPr>
        <w:t xml:space="preserve"> &amp;</w:t>
      </w:r>
      <w:r w:rsidR="00885C05">
        <w:rPr>
          <w:b/>
          <w:sz w:val="20"/>
          <w:szCs w:val="20"/>
          <w:lang w:val="en-US"/>
        </w:rPr>
        <w:t xml:space="preserve"> Method Acting  </w:t>
      </w:r>
      <w:r w:rsidR="009214D6" w:rsidRPr="00E80726">
        <w:rPr>
          <w:b/>
          <w:sz w:val="20"/>
          <w:szCs w:val="20"/>
          <w:lang w:val="en-US"/>
        </w:rPr>
        <w:t>/</w:t>
      </w:r>
      <w:r w:rsidR="00885C05">
        <w:rPr>
          <w:b/>
          <w:sz w:val="20"/>
          <w:szCs w:val="20"/>
          <w:lang w:val="en-US"/>
        </w:rPr>
        <w:t xml:space="preserve"> </w:t>
      </w:r>
      <w:r w:rsidR="009F7F53">
        <w:rPr>
          <w:b/>
          <w:sz w:val="20"/>
          <w:szCs w:val="20"/>
          <w:lang w:val="en-US"/>
        </w:rPr>
        <w:t>Theater</w:t>
      </w:r>
      <w:r w:rsidR="009214D6" w:rsidRPr="00E80726">
        <w:rPr>
          <w:b/>
          <w:sz w:val="20"/>
          <w:szCs w:val="20"/>
          <w:lang w:val="en-US"/>
        </w:rPr>
        <w:t xml:space="preserve"> </w:t>
      </w:r>
    </w:p>
    <w:p w:rsidR="00D35697" w:rsidRPr="009214D6" w:rsidRDefault="00A6129D" w:rsidP="00D35697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hyperlink r:id="rId6" w:history="1">
        <w:r w:rsidR="00293090" w:rsidRPr="00187307">
          <w:rPr>
            <w:rStyle w:val="Hyperlink"/>
            <w:rFonts w:ascii="Arial" w:hAnsi="Arial" w:cs="Arial"/>
            <w:sz w:val="18"/>
            <w:szCs w:val="18"/>
            <w:lang w:val="en-US"/>
          </w:rPr>
          <w:t>beaker21146@gmail.com</w:t>
        </w:r>
      </w:hyperlink>
      <w:r w:rsidR="008F6FE9" w:rsidRPr="00187307">
        <w:rPr>
          <w:rFonts w:ascii="Arial" w:hAnsi="Arial" w:cs="Arial"/>
          <w:sz w:val="18"/>
          <w:szCs w:val="18"/>
        </w:rPr>
        <w:t xml:space="preserve"> </w:t>
      </w:r>
      <w:r w:rsidR="00D35697">
        <w:rPr>
          <w:rFonts w:ascii="Arial" w:hAnsi="Arial" w:cs="Arial"/>
          <w:sz w:val="18"/>
          <w:szCs w:val="18"/>
        </w:rPr>
        <w:t>–</w:t>
      </w:r>
      <w:proofErr w:type="spellStart"/>
      <w:r w:rsidR="00D35697">
        <w:rPr>
          <w:rFonts w:ascii="Arial" w:hAnsi="Arial" w:cs="Arial"/>
          <w:sz w:val="18"/>
          <w:szCs w:val="18"/>
        </w:rPr>
        <w:t>IMDb.me</w:t>
      </w:r>
      <w:proofErr w:type="spellEnd"/>
      <w:r w:rsidR="00D35697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D35697">
        <w:rPr>
          <w:rFonts w:ascii="Arial" w:hAnsi="Arial" w:cs="Arial"/>
          <w:sz w:val="18"/>
          <w:szCs w:val="18"/>
        </w:rPr>
        <w:t>PeterSweet</w:t>
      </w:r>
      <w:proofErr w:type="spellEnd"/>
      <w:r w:rsidR="00D35697">
        <w:rPr>
          <w:rFonts w:ascii="Arial" w:hAnsi="Arial" w:cs="Arial"/>
          <w:sz w:val="18"/>
          <w:szCs w:val="18"/>
        </w:rPr>
        <w:t xml:space="preserve">  </w:t>
      </w:r>
      <w:r w:rsidR="009214D6">
        <w:rPr>
          <w:rFonts w:ascii="Arial" w:hAnsi="Arial" w:cs="Arial"/>
          <w:sz w:val="18"/>
          <w:szCs w:val="18"/>
        </w:rPr>
        <w:t xml:space="preserve">    backstage.com / </w:t>
      </w:r>
      <w:proofErr w:type="spellStart"/>
      <w:r w:rsidR="009214D6">
        <w:rPr>
          <w:rFonts w:ascii="Arial" w:hAnsi="Arial" w:cs="Arial"/>
          <w:sz w:val="18"/>
          <w:szCs w:val="18"/>
        </w:rPr>
        <w:t>PeterSweet</w:t>
      </w:r>
      <w:proofErr w:type="spellEnd"/>
      <w:r w:rsidR="00D35697" w:rsidRPr="009214D6">
        <w:rPr>
          <w:rFonts w:ascii="Arial" w:hAnsi="Arial" w:cs="Arial"/>
          <w:b/>
          <w:sz w:val="18"/>
          <w:szCs w:val="18"/>
        </w:rPr>
        <w:t xml:space="preserve"> </w:t>
      </w:r>
      <w:r w:rsidR="009214D6" w:rsidRPr="009214D6">
        <w:rPr>
          <w:rFonts w:ascii="Arial" w:hAnsi="Arial" w:cs="Arial"/>
          <w:b/>
          <w:sz w:val="18"/>
          <w:szCs w:val="18"/>
        </w:rPr>
        <w:t xml:space="preserve">                  </w:t>
      </w:r>
      <w:r w:rsidR="00D35697" w:rsidRPr="009214D6">
        <w:rPr>
          <w:rFonts w:ascii="Arial" w:hAnsi="Arial" w:cs="Arial"/>
          <w:b/>
          <w:sz w:val="18"/>
          <w:szCs w:val="18"/>
          <w:lang w:val="en-US"/>
        </w:rPr>
        <w:t>443-994-9350 cell</w:t>
      </w:r>
    </w:p>
    <w:p w:rsidR="00DE4118" w:rsidRPr="00187307" w:rsidRDefault="00AE6A2B" w:rsidP="00577B90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187307">
        <w:rPr>
          <w:rFonts w:ascii="Arial" w:hAnsi="Arial" w:cs="Arial"/>
          <w:sz w:val="18"/>
          <w:szCs w:val="18"/>
          <w:lang w:val="en-US"/>
        </w:rPr>
        <w:t xml:space="preserve">6 ft 1 inch,   190 Pounds, Athletic build,   Blonde hair </w:t>
      </w:r>
      <w:r w:rsidR="00A25F6F" w:rsidRPr="00187307">
        <w:rPr>
          <w:rFonts w:ascii="Arial" w:hAnsi="Arial" w:cs="Arial"/>
          <w:sz w:val="18"/>
          <w:szCs w:val="18"/>
          <w:lang w:val="en-US"/>
        </w:rPr>
        <w:t>– short/balding,</w:t>
      </w:r>
      <w:r w:rsidR="00DE4118" w:rsidRPr="00187307">
        <w:rPr>
          <w:rFonts w:ascii="Arial" w:hAnsi="Arial" w:cs="Arial"/>
          <w:sz w:val="18"/>
          <w:szCs w:val="18"/>
          <w:lang w:val="en-US"/>
        </w:rPr>
        <w:t xml:space="preserve"> Brown eyes</w:t>
      </w:r>
    </w:p>
    <w:p w:rsidR="00E80726" w:rsidRPr="00184B92" w:rsidRDefault="00513953" w:rsidP="0051395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en-ZW"/>
        </w:rPr>
      </w:pPr>
      <w:r w:rsidRPr="00184B92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en-ZW"/>
        </w:rPr>
        <w:t>RESUME of Experience: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9F7F53" w:rsidRPr="009F7F53" w:rsidTr="009F7F53">
        <w:tc>
          <w:tcPr>
            <w:tcW w:w="10682" w:type="dxa"/>
          </w:tcPr>
          <w:p w:rsidR="009F7F53" w:rsidRPr="009F7F53" w:rsidRDefault="009F7F53" w:rsidP="007B091D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u w:val="single"/>
                <w:lang w:eastAsia="en-ZW"/>
              </w:rPr>
            </w:pPr>
            <w:r w:rsidRPr="009F7F5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u w:val="single"/>
                <w:lang w:eastAsia="en-ZW"/>
              </w:rPr>
              <w:t>Commercial: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9548F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CARAMBA  -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Lead- Donald Trump-</w:t>
            </w:r>
            <w:r w:rsidR="009548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W 54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ZW"/>
              </w:rPr>
              <w:t>th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St   244 Studios  NYC, NY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</w:t>
            </w:r>
            <w:r w:rsidR="009548F9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November  2016 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="009548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Director   Harrison Ferber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9548F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en-ZW"/>
              </w:rPr>
              <w:t>#</w:t>
            </w:r>
            <w:proofErr w:type="spellStart"/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pinkbeetle</w:t>
            </w:r>
            <w:proofErr w:type="spellEnd"/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– V W of America- 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Rally Member- Washington DC Premier,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August 27, 2016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</w:t>
            </w:r>
            <w:r w:rsidR="009548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</w:t>
            </w:r>
            <w:proofErr w:type="spellStart"/>
            <w:r w:rsidR="002A6D33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Aban</w:t>
            </w:r>
            <w:proofErr w:type="spellEnd"/>
            <w:r w:rsidR="002A6D33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Commercials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9548F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en-ZW"/>
              </w:rPr>
              <w:t>Coalition For Safer Drinking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-  PSA,  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Lab Director    </w:t>
            </w:r>
            <w:r w:rsidR="009548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Reston, 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VA  </w:t>
            </w:r>
            <w:r w:rsidR="009548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March 2016</w:t>
            </w:r>
            <w:r w:rsidR="009548F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Director  W Scott Mason</w:t>
            </w:r>
          </w:p>
        </w:tc>
      </w:tr>
      <w:tr w:rsidR="00053F72" w:rsidRPr="009F7F53" w:rsidTr="009F7F53">
        <w:tc>
          <w:tcPr>
            <w:tcW w:w="10682" w:type="dxa"/>
          </w:tcPr>
          <w:p w:rsidR="00053F72" w:rsidRPr="009F7F53" w:rsidRDefault="00053F72" w:rsidP="007B091D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</w:pPr>
          </w:p>
        </w:tc>
      </w:tr>
      <w:tr w:rsidR="009F7F53" w:rsidRPr="009F7F53" w:rsidTr="009F7F53">
        <w:tc>
          <w:tcPr>
            <w:tcW w:w="10682" w:type="dxa"/>
          </w:tcPr>
          <w:p w:rsidR="009F7F53" w:rsidRPr="009F7F53" w:rsidRDefault="009F7F53" w:rsidP="007B091D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u w:val="single"/>
                <w:lang w:eastAsia="en-ZW"/>
              </w:rPr>
            </w:pPr>
            <w:r w:rsidRPr="009F7F5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u w:val="single"/>
                <w:lang w:eastAsia="en-ZW"/>
              </w:rPr>
              <w:t>Internet/Web Series &amp; Music Videos</w:t>
            </w:r>
          </w:p>
        </w:tc>
      </w:tr>
      <w:tr w:rsidR="00965E97" w:rsidRPr="009F7F53" w:rsidTr="009F7F53">
        <w:tc>
          <w:tcPr>
            <w:tcW w:w="10682" w:type="dxa"/>
          </w:tcPr>
          <w:p w:rsidR="00965E97" w:rsidRPr="00CE05DD" w:rsidRDefault="00965E97" w:rsidP="007915D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Monstermadness.com   Lead   January 2016                                                                                                Director   Jerry Moore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7915D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Roses Underground –  Supporting - 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September 2016, Hanover, MD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                                 Director   Sonia Reeves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7915D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Kidnapped-  Supporting – November 2016- current   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, Baltimore, MD</w:t>
            </w:r>
            <w:r w:rsidR="007915D7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                                 Director  Antonio Jefferson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7915D7" w:rsidP="00FE43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“</w:t>
            </w:r>
            <w:r w:rsidR="009F7F53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Dream Girl”-   Music Video   Supporting- The band HEARTRACER   November 2016, Reston, VA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</w:t>
            </w:r>
            <w:r w:rsidR="00FE43DA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RVA Productions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6635A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“A Little Patience” - Music video,   LEAD,   November 2016, NYC, NY</w:t>
            </w:r>
            <w:r w:rsidR="009704EA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                                   Director</w:t>
            </w:r>
            <w:r w:rsidR="00FE43DA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</w:t>
            </w:r>
            <w:r w:rsidR="006635A3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Elizabeth </w:t>
            </w:r>
            <w:proofErr w:type="spellStart"/>
            <w:r w:rsidR="006635A3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Derouin</w:t>
            </w:r>
            <w:proofErr w:type="spellEnd"/>
          </w:p>
        </w:tc>
      </w:tr>
      <w:tr w:rsidR="00053F72" w:rsidRPr="009F7F53" w:rsidTr="009F7F53">
        <w:tc>
          <w:tcPr>
            <w:tcW w:w="10682" w:type="dxa"/>
          </w:tcPr>
          <w:p w:rsidR="00053F72" w:rsidRPr="009F7F53" w:rsidRDefault="00053F72" w:rsidP="007B091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W"/>
              </w:rPr>
            </w:pPr>
          </w:p>
        </w:tc>
      </w:tr>
      <w:tr w:rsidR="009F7F53" w:rsidRPr="009F7F53" w:rsidTr="009F7F53">
        <w:tc>
          <w:tcPr>
            <w:tcW w:w="10682" w:type="dxa"/>
          </w:tcPr>
          <w:p w:rsidR="009F7F53" w:rsidRPr="009F7F53" w:rsidRDefault="009F7F53" w:rsidP="007B091D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u w:val="single"/>
                <w:lang w:eastAsia="en-ZW"/>
              </w:rPr>
            </w:pPr>
            <w:r w:rsidRPr="009F7F5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u w:val="single"/>
                <w:lang w:eastAsia="en-ZW"/>
              </w:rPr>
              <w:t>Television: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CE05D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CE05DD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  <w:t>House of Cards, NETFLIX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, </w:t>
            </w:r>
            <w:r w:rsidR="009704EA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Featured 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Season  4 &amp; 5  </w:t>
            </w:r>
            <w:r w:rsidR="009704EA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October 2015 to Present              </w:t>
            </w:r>
            <w:r w:rsidR="00C11BB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</w:t>
            </w:r>
            <w:r w:rsid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</w:t>
            </w:r>
            <w:r w:rsidR="009704EA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Directors Robin Wright / Frank </w:t>
            </w:r>
            <w:proofErr w:type="spellStart"/>
            <w:r w:rsidR="009704EA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Pugliese</w:t>
            </w:r>
            <w:proofErr w:type="spellEnd"/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7B091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MINDHUNTER  </w:t>
            </w:r>
            <w:r w:rsidRPr="00CE05DD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  <w:t>NETFLIX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Featured Diner Patron,  Pittsburgh PA,  November 2016</w:t>
            </w:r>
            <w:r w:rsidR="009704EA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             Director Beau  </w:t>
            </w:r>
            <w:proofErr w:type="spellStart"/>
            <w:r w:rsidR="009704EA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Willimon</w:t>
            </w:r>
            <w:proofErr w:type="spellEnd"/>
            <w:r w:rsidR="009704EA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9704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For My Man, Episode </w:t>
            </w:r>
            <w:proofErr w:type="gramStart"/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>213  LEAD</w:t>
            </w:r>
            <w:proofErr w:type="gramEnd"/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9704EA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E05DD">
              <w:rPr>
                <w:rFonts w:ascii="Arial" w:hAnsi="Arial" w:cs="Arial"/>
                <w:b/>
                <w:sz w:val="16"/>
                <w:szCs w:val="16"/>
                <w:lang w:val="en-US"/>
              </w:rPr>
              <w:t>TVONE.</w:t>
            </w: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Sirens Media   July 2016.,NYC, NY</w:t>
            </w:r>
            <w:r w:rsidR="009704EA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</w:t>
            </w:r>
            <w:r w:rsidR="00C11BB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704EA" w:rsidRPr="00CE05DD">
              <w:rPr>
                <w:rFonts w:ascii="Arial" w:hAnsi="Arial" w:cs="Arial"/>
                <w:sz w:val="16"/>
                <w:szCs w:val="16"/>
                <w:lang w:val="en-US"/>
              </w:rPr>
              <w:t>Director</w:t>
            </w:r>
            <w:r w:rsidR="006066D9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Cathy Hughes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CE05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“The Hunt” w / John Walsh    </w:t>
            </w:r>
            <w:r w:rsidRPr="00CE05DD">
              <w:rPr>
                <w:rFonts w:ascii="Arial" w:hAnsi="Arial" w:cs="Arial"/>
                <w:b/>
                <w:sz w:val="16"/>
                <w:szCs w:val="16"/>
                <w:lang w:val="en-US"/>
              </w:rPr>
              <w:t>CNN Productions</w:t>
            </w: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>-  Featured Extra,, FBI agent   July 2016, NYC, NY</w:t>
            </w:r>
            <w:r w:rsidR="00F0466D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Director Burke  Heffner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C11BB6" w:rsidP="00CE05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Odd  Mom Out -</w:t>
            </w:r>
            <w:r w:rsidR="009F7F53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Synagogue Participant-  Supporting,    </w:t>
            </w:r>
            <w:r w:rsidR="009F7F53" w:rsidRPr="00CE05DD">
              <w:rPr>
                <w:rFonts w:ascii="Arial" w:hAnsi="Arial" w:cs="Arial"/>
                <w:b/>
                <w:sz w:val="16"/>
                <w:szCs w:val="16"/>
                <w:lang w:val="en-US"/>
              </w:rPr>
              <w:t>BRAVO</w:t>
            </w:r>
            <w:r w:rsidR="009F7F53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 Manhattan, NY  March 2016</w:t>
            </w:r>
            <w:r w:rsidR="00F0466D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F0466D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Director  Jill </w:t>
            </w:r>
            <w:proofErr w:type="spellStart"/>
            <w:r w:rsidR="00F0466D" w:rsidRPr="00CE05DD">
              <w:rPr>
                <w:rFonts w:ascii="Arial" w:hAnsi="Arial" w:cs="Arial"/>
                <w:sz w:val="16"/>
                <w:szCs w:val="16"/>
                <w:lang w:val="en-US"/>
              </w:rPr>
              <w:t>Kargman</w:t>
            </w:r>
            <w:proofErr w:type="spellEnd"/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F87B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>“Copy Cat Killers” #8   Police Lieutenant</w:t>
            </w:r>
            <w:r w:rsidR="00F87B64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/ Interrogator-</w:t>
            </w: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Supporting-  </w:t>
            </w:r>
            <w:r w:rsidRPr="00CE05DD">
              <w:rPr>
                <w:rFonts w:ascii="Arial" w:hAnsi="Arial" w:cs="Arial"/>
                <w:b/>
                <w:sz w:val="16"/>
                <w:szCs w:val="16"/>
                <w:lang w:val="en-US"/>
              </w:rPr>
              <w:t>REELZ,</w:t>
            </w: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March 2016</w:t>
            </w:r>
            <w:r w:rsidR="00F87B64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</w:t>
            </w:r>
            <w:r w:rsid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F87B64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Director </w:t>
            </w:r>
            <w:proofErr w:type="spellStart"/>
            <w:r w:rsidR="00F87B64" w:rsidRPr="00CE05DD">
              <w:rPr>
                <w:rFonts w:ascii="Arial" w:hAnsi="Arial" w:cs="Arial"/>
                <w:sz w:val="16"/>
                <w:szCs w:val="16"/>
                <w:lang w:val="en-US"/>
              </w:rPr>
              <w:t>Carsten</w:t>
            </w:r>
            <w:proofErr w:type="spellEnd"/>
            <w:r w:rsidR="00F87B64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87B64" w:rsidRPr="00CE05DD">
              <w:rPr>
                <w:rFonts w:ascii="Arial" w:hAnsi="Arial" w:cs="Arial"/>
                <w:sz w:val="16"/>
                <w:szCs w:val="16"/>
                <w:lang w:val="en-US"/>
              </w:rPr>
              <w:t>Oblaender</w:t>
            </w:r>
            <w:proofErr w:type="spellEnd"/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CE05D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VEEP –</w:t>
            </w:r>
            <w:r w:rsidR="00F87B64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</w:t>
            </w:r>
            <w:r w:rsidRPr="00CE05DD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  <w:t xml:space="preserve"> HBO –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D.C. Pedestrian </w:t>
            </w:r>
            <w:r w:rsidR="00F0466D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Featured 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- March 2016</w:t>
            </w:r>
            <w:r w:rsidR="00F0466D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                                            </w:t>
            </w:r>
            <w:r w:rsidR="00F87B64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="00F0466D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</w:t>
            </w:r>
            <w:r w:rsidR="00F87B64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</w:t>
            </w:r>
            <w:r w:rsidR="00F0466D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Director</w:t>
            </w:r>
            <w:r w:rsidR="00CE05DD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Chris Addison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CE05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>“Copy Cat Killers”,</w:t>
            </w:r>
            <w:r w:rsidR="00C11BB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#5 --  Mr. Robinson, Lead </w:t>
            </w:r>
            <w:r w:rsidRPr="00CE05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  REELZ </w:t>
            </w: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-  Washington D.C. January 2016</w:t>
            </w:r>
            <w:r w:rsidR="00F0466D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</w:t>
            </w:r>
            <w:r w:rsid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="00F0466D" w:rsidRPr="00CE05DD">
              <w:rPr>
                <w:rFonts w:ascii="Arial" w:hAnsi="Arial" w:cs="Arial"/>
                <w:sz w:val="16"/>
                <w:szCs w:val="16"/>
                <w:lang w:val="en-US"/>
              </w:rPr>
              <w:t>Director</w:t>
            </w:r>
            <w:r w:rsidR="00F87B64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87B64" w:rsidRPr="00CE05DD">
              <w:rPr>
                <w:rFonts w:ascii="Arial" w:hAnsi="Arial" w:cs="Arial"/>
                <w:sz w:val="16"/>
                <w:szCs w:val="16"/>
                <w:lang w:val="en-US"/>
              </w:rPr>
              <w:t>Carsten</w:t>
            </w:r>
            <w:proofErr w:type="spellEnd"/>
            <w:r w:rsidR="00F87B64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87B64" w:rsidRPr="00CE05DD">
              <w:rPr>
                <w:rFonts w:ascii="Arial" w:hAnsi="Arial" w:cs="Arial"/>
                <w:sz w:val="16"/>
                <w:szCs w:val="16"/>
                <w:lang w:val="en-US"/>
              </w:rPr>
              <w:t>Oblaender</w:t>
            </w:r>
            <w:proofErr w:type="spellEnd"/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CE05D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CE05DD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  <w:t>Law &amp;Order –SVU- NBC</w:t>
            </w:r>
            <w:r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- </w:t>
            </w:r>
            <w:r w:rsidR="00F0466D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Featured -  Resident / Observer </w:t>
            </w:r>
            <w:proofErr w:type="spellStart"/>
            <w:r w:rsidR="00F0466D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Perp</w:t>
            </w:r>
            <w:proofErr w:type="spellEnd"/>
            <w:r w:rsidR="00F0466D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chase-  Brooklyn, NYC   January 2016</w:t>
            </w:r>
            <w:r w:rsidR="00CE05DD" w:rsidRP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Director</w:t>
            </w:r>
            <w:r w:rsidR="00CE05D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Alex Chappell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C11BB6" w:rsidP="00053F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Dope Fiend -</w:t>
            </w:r>
            <w:r w:rsidR="009F7F53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- Doctor/ Administrator-   Supporting    </w:t>
            </w:r>
            <w:r w:rsidR="009F7F53" w:rsidRPr="00CE05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HBO  </w:t>
            </w:r>
            <w:r w:rsidR="009F7F53" w:rsidRPr="00CE05DD">
              <w:rPr>
                <w:rFonts w:ascii="Arial" w:hAnsi="Arial" w:cs="Arial"/>
                <w:sz w:val="16"/>
                <w:szCs w:val="16"/>
                <w:lang w:val="en-US"/>
              </w:rPr>
              <w:t xml:space="preserve">Brooklyn, NY, January 2016  </w:t>
            </w:r>
            <w:r w:rsidR="007B091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Director  Ron Elliott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CE05DD" w:rsidRDefault="009F7F53" w:rsidP="007B09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05DD">
              <w:rPr>
                <w:rFonts w:ascii="Arial" w:hAnsi="Arial" w:cs="Arial"/>
                <w:b/>
                <w:sz w:val="16"/>
                <w:szCs w:val="16"/>
                <w:lang w:val="en-US"/>
              </w:rPr>
              <w:t>Blue Bloods, CBS TV</w:t>
            </w:r>
            <w:r w:rsidRPr="00CE05DD">
              <w:rPr>
                <w:rFonts w:ascii="Arial" w:hAnsi="Arial" w:cs="Arial"/>
                <w:sz w:val="16"/>
                <w:szCs w:val="16"/>
                <w:lang w:val="en-US"/>
              </w:rPr>
              <w:t>, New York, 2015 Season, Witness and Detective  – through December 2015</w:t>
            </w:r>
            <w:r w:rsidR="007B091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Director  Tom Moore</w:t>
            </w:r>
          </w:p>
        </w:tc>
      </w:tr>
      <w:tr w:rsidR="00053F72" w:rsidRPr="009F7F53" w:rsidTr="009F7F53">
        <w:tc>
          <w:tcPr>
            <w:tcW w:w="10682" w:type="dxa"/>
          </w:tcPr>
          <w:p w:rsidR="00053F72" w:rsidRPr="009F7F53" w:rsidRDefault="00053F72" w:rsidP="007B091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F7F53" w:rsidRPr="009F7F53" w:rsidTr="009F7F53">
        <w:tc>
          <w:tcPr>
            <w:tcW w:w="10682" w:type="dxa"/>
          </w:tcPr>
          <w:p w:rsidR="009F7F53" w:rsidRPr="009F7F53" w:rsidRDefault="009F7F53" w:rsidP="007B091D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u w:val="single"/>
                <w:lang w:eastAsia="en-ZW"/>
              </w:rPr>
            </w:pPr>
            <w:r w:rsidRPr="009F7F5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u w:val="single"/>
                <w:lang w:eastAsia="en-ZW"/>
              </w:rPr>
              <w:t>Feature Films &amp; Shorts: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9F7F53" w:rsidP="00C11BB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34401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  <w:t>“</w:t>
            </w:r>
            <w:r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Crazy 4 You”  Lead- Austin TX,</w:t>
            </w:r>
            <w:r w:rsidR="00C11BB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</w:t>
            </w:r>
            <w:r w:rsidR="00053F72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December 2016</w:t>
            </w:r>
            <w:r w:rsidR="007B091D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                          </w:t>
            </w:r>
            <w:r w:rsidR="00344015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</w:t>
            </w:r>
            <w:r w:rsidR="003B3E4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</w:t>
            </w:r>
            <w:r w:rsidR="00344015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Director</w:t>
            </w:r>
            <w:r w:rsidR="007B091D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</w:t>
            </w:r>
            <w:proofErr w:type="spellStart"/>
            <w:r w:rsidR="007B091D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JonAnthony</w:t>
            </w:r>
            <w:proofErr w:type="spellEnd"/>
            <w:r w:rsidR="007B091D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proofErr w:type="spellStart"/>
            <w:r w:rsidR="007B091D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Eterio</w:t>
            </w:r>
            <w:proofErr w:type="spellEnd"/>
          </w:p>
        </w:tc>
      </w:tr>
      <w:tr w:rsidR="000F46CD" w:rsidRPr="009F7F53" w:rsidTr="009F7F53">
        <w:tc>
          <w:tcPr>
            <w:tcW w:w="10682" w:type="dxa"/>
          </w:tcPr>
          <w:p w:rsidR="000F46CD" w:rsidRPr="00344015" w:rsidRDefault="000F46CD" w:rsidP="003B3E42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</w:pPr>
            <w:r w:rsidRPr="0034401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  <w:t>“</w:t>
            </w:r>
            <w:r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After Oil </w:t>
            </w:r>
            <w:r w:rsidR="00C11BB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“</w:t>
            </w:r>
            <w:r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Lead- </w:t>
            </w:r>
            <w:r w:rsidR="00C11BB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SVA Productions November 2016</w:t>
            </w:r>
            <w:r w:rsidR="00344015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                                              </w:t>
            </w:r>
            <w:r w:rsidR="003B3E4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</w:t>
            </w:r>
            <w:r w:rsidR="00C11BB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="003B3E4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="00344015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Director</w:t>
            </w:r>
            <w:r w:rsidR="003B3E4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</w:t>
            </w:r>
            <w:proofErr w:type="spellStart"/>
            <w:r w:rsidR="003B3E4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Shailyn</w:t>
            </w:r>
            <w:proofErr w:type="spellEnd"/>
            <w:r w:rsidR="003B3E4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Jessica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9F7F53" w:rsidP="003B3E4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“Father and Son” Supporting</w:t>
            </w:r>
            <w:r w:rsidRPr="0034401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  <w:t xml:space="preserve">, </w:t>
            </w:r>
            <w:r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="003B3E4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NYU </w:t>
            </w:r>
            <w:r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productions, NYC  October  2016</w:t>
            </w:r>
            <w:r w:rsidR="00344015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</w:t>
            </w:r>
            <w:r w:rsidR="003B3E4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                          </w:t>
            </w:r>
            <w:r w:rsidR="008A315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="003B3E4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="00344015"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Director</w:t>
            </w:r>
            <w:r w:rsidR="003B3E4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Mitch Lazar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9F7F53" w:rsidP="00FE32C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34401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  <w:t>“A Crime To Remember</w:t>
            </w:r>
            <w:r w:rsidR="00C11BB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”, Lead   </w:t>
            </w:r>
            <w:r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Otto’s Lawyer- </w:t>
            </w:r>
            <w:r w:rsidRPr="0034401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  <w:t>DISCOVERY</w:t>
            </w:r>
            <w:r w:rsidRPr="00344015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,  September 2016</w:t>
            </w:r>
            <w:r w:rsidR="003B3E42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               Director   </w:t>
            </w:r>
            <w:r w:rsidR="00FE32C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Tony Glazer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9F7F53" w:rsidP="00CE05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“Nuclear”- LEAD Character-“ Director-“ </w:t>
            </w:r>
            <w:r w:rsidR="00053F72"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 NYU</w:t>
            </w:r>
            <w:r w:rsidR="00CE05DD"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 Productions </w:t>
            </w: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 Queens, NY,  August 2016 </w:t>
            </w:r>
            <w:r w:rsidR="00FE32C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</w:t>
            </w:r>
            <w:r w:rsidR="008A315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E32C6">
              <w:rPr>
                <w:rFonts w:ascii="Arial" w:hAnsi="Arial" w:cs="Arial"/>
                <w:sz w:val="16"/>
                <w:szCs w:val="16"/>
                <w:lang w:val="en-US"/>
              </w:rPr>
              <w:t xml:space="preserve"> Director    Ethan Nelson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04349D" w:rsidRDefault="009F7F53" w:rsidP="00FE32C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04349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“The Bride”-  LEAD- Priest/Pastor, Twist Brain Films  D.C, August 2016</w:t>
            </w:r>
            <w:r w:rsidR="00FE32C6" w:rsidRPr="0004349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                       </w:t>
            </w:r>
            <w:r w:rsidR="008A3152" w:rsidRPr="0004349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="0004349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</w:t>
            </w:r>
            <w:r w:rsidR="00FE32C6" w:rsidRPr="0004349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Director  Stephan Twist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04349D" w:rsidRDefault="009F7F53" w:rsidP="00FE32C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</w:pPr>
            <w:r w:rsidRPr="0004349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“ Occultation”- LEAD , Father of Deranged Child,  Twist Brain Films, June 2016</w:t>
            </w:r>
            <w:r w:rsidR="00FE32C6" w:rsidRPr="0004349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                     </w:t>
            </w:r>
            <w:r w:rsidR="008A3152" w:rsidRPr="0004349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="00FE32C6" w:rsidRPr="0004349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</w:t>
            </w:r>
            <w:r w:rsidR="0004349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 xml:space="preserve">          </w:t>
            </w:r>
            <w:r w:rsidR="00FE32C6" w:rsidRPr="0004349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ZW"/>
              </w:rPr>
              <w:t>Director   Stephan Twist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9F7F53" w:rsidP="00BB698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>“Lay Low Brother”  DC,    48 Hour Film Project Presentation LEAD, Detective,  May 2016</w:t>
            </w:r>
            <w:r w:rsidR="00FE32C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</w:t>
            </w:r>
            <w:r w:rsidR="008A315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E32C6">
              <w:rPr>
                <w:rFonts w:ascii="Arial" w:hAnsi="Arial" w:cs="Arial"/>
                <w:sz w:val="16"/>
                <w:szCs w:val="16"/>
                <w:lang w:val="en-US"/>
              </w:rPr>
              <w:t>Director    Tracie</w:t>
            </w:r>
            <w:r w:rsidR="00BB6988">
              <w:rPr>
                <w:rFonts w:ascii="Arial" w:hAnsi="Arial" w:cs="Arial"/>
                <w:sz w:val="16"/>
                <w:szCs w:val="16"/>
                <w:lang w:val="en-US"/>
              </w:rPr>
              <w:t xml:space="preserve">  Edwards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9F7F53" w:rsidP="00C11BB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>“A Gentleman’s Presence” ,  LEAD as a Corpse,  Manhattan, NYC  March 2016</w:t>
            </w:r>
            <w:r w:rsidR="00BB6988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</w:t>
            </w:r>
            <w:r w:rsidR="008A315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B6988">
              <w:rPr>
                <w:rFonts w:ascii="Arial" w:hAnsi="Arial" w:cs="Arial"/>
                <w:sz w:val="16"/>
                <w:szCs w:val="16"/>
                <w:lang w:val="en-US"/>
              </w:rPr>
              <w:t xml:space="preserve"> Director    </w:t>
            </w:r>
            <w:proofErr w:type="spellStart"/>
            <w:r w:rsidR="00BB6988">
              <w:rPr>
                <w:rFonts w:ascii="Arial" w:hAnsi="Arial" w:cs="Arial"/>
                <w:sz w:val="16"/>
                <w:szCs w:val="16"/>
                <w:lang w:val="en-US"/>
              </w:rPr>
              <w:t>Jall</w:t>
            </w:r>
            <w:proofErr w:type="spellEnd"/>
            <w:r w:rsidR="00BB698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6988">
              <w:rPr>
                <w:rFonts w:ascii="Arial" w:hAnsi="Arial" w:cs="Arial"/>
                <w:sz w:val="16"/>
                <w:szCs w:val="16"/>
                <w:lang w:val="en-US"/>
              </w:rPr>
              <w:t>Cowasji</w:t>
            </w:r>
            <w:proofErr w:type="spellEnd"/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9F7F53" w:rsidP="007B09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“ The VOW”  Featured ( formal tux)  </w:t>
            </w:r>
            <w:r w:rsidRPr="00344015">
              <w:rPr>
                <w:rFonts w:ascii="Arial" w:hAnsi="Arial" w:cs="Arial"/>
                <w:b/>
                <w:sz w:val="16"/>
                <w:szCs w:val="16"/>
                <w:lang w:val="en-US"/>
              </w:rPr>
              <w:t>BCS Media Productions</w:t>
            </w: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>, Manhattan, NYC, March 2016</w:t>
            </w:r>
            <w:r w:rsidR="008A3152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Director   Bianca </w:t>
            </w:r>
            <w:proofErr w:type="spellStart"/>
            <w:r w:rsidR="008A3152">
              <w:rPr>
                <w:rFonts w:ascii="Arial" w:hAnsi="Arial" w:cs="Arial"/>
                <w:sz w:val="16"/>
                <w:szCs w:val="16"/>
                <w:lang w:val="en-US"/>
              </w:rPr>
              <w:t>Yeh</w:t>
            </w:r>
            <w:proofErr w:type="spellEnd"/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8A3152" w:rsidP="007B09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JACKIE</w:t>
            </w:r>
            <w:r w:rsidR="009F7F53" w:rsidRPr="0034401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</w:t>
            </w:r>
            <w:r w:rsidR="009F7F53"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   Featured  Rich Texas Oil Man, Washington D.C.,   March 2016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Director    Pablo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Larrain</w:t>
            </w:r>
            <w:proofErr w:type="spellEnd"/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9F7F53" w:rsidP="008A31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015">
              <w:rPr>
                <w:rFonts w:ascii="Arial" w:hAnsi="Arial" w:cs="Arial"/>
                <w:b/>
                <w:sz w:val="16"/>
                <w:szCs w:val="16"/>
                <w:lang w:val="en-US"/>
              </w:rPr>
              <w:t>“This IS Life</w:t>
            </w:r>
            <w:proofErr w:type="gramStart"/>
            <w:r w:rsidR="008A31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” </w:t>
            </w:r>
            <w:r w:rsidRPr="0034401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>Bollywood</w:t>
            </w:r>
            <w:proofErr w:type="spellEnd"/>
            <w:proofErr w:type="gramEnd"/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 film;</w:t>
            </w:r>
            <w:r w:rsidR="008A315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 Featured Ceremonial Guest, </w:t>
            </w:r>
            <w:r w:rsidRPr="00344015">
              <w:rPr>
                <w:rFonts w:ascii="Arial" w:hAnsi="Arial" w:cs="Arial"/>
                <w:b/>
                <w:sz w:val="16"/>
                <w:szCs w:val="16"/>
                <w:lang w:val="en-US"/>
              </w:rPr>
              <w:t>Babia Film  Prod</w:t>
            </w: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>.  DC, February 2016</w:t>
            </w:r>
            <w:r w:rsidR="008A3152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Director  </w:t>
            </w:r>
            <w:r w:rsidR="00EB6490">
              <w:rPr>
                <w:rFonts w:ascii="Arial" w:hAnsi="Arial" w:cs="Arial"/>
                <w:sz w:val="16"/>
                <w:szCs w:val="16"/>
                <w:lang w:val="en-US"/>
              </w:rPr>
              <w:t xml:space="preserve"> Babia </w:t>
            </w:r>
            <w:proofErr w:type="spellStart"/>
            <w:r w:rsidR="00EB6490">
              <w:rPr>
                <w:rFonts w:ascii="Arial" w:hAnsi="Arial" w:cs="Arial"/>
                <w:sz w:val="16"/>
                <w:szCs w:val="16"/>
                <w:lang w:val="en-US"/>
              </w:rPr>
              <w:t>Productionnes</w:t>
            </w:r>
            <w:proofErr w:type="spellEnd"/>
            <w:r w:rsidR="00EB6490">
              <w:rPr>
                <w:rFonts w:ascii="Arial" w:hAnsi="Arial" w:cs="Arial"/>
                <w:sz w:val="16"/>
                <w:szCs w:val="16"/>
                <w:lang w:val="en-US"/>
              </w:rPr>
              <w:t xml:space="preserve"> SA</w:t>
            </w:r>
            <w:r w:rsidR="008A315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9F7F53" w:rsidP="008A31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>““East Coast Grow”, Featured Dementia Patient , Washington, DC  December 2015, Feb. 2016,</w:t>
            </w:r>
            <w:r w:rsidR="00F55C3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Director    Amy </w:t>
            </w:r>
            <w:proofErr w:type="spellStart"/>
            <w:r w:rsidR="00F55C3B">
              <w:rPr>
                <w:rFonts w:ascii="Arial" w:hAnsi="Arial" w:cs="Arial"/>
                <w:sz w:val="16"/>
                <w:szCs w:val="16"/>
                <w:lang w:val="en-US"/>
              </w:rPr>
              <w:t>Tursillo</w:t>
            </w:r>
            <w:proofErr w:type="spellEnd"/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9F7F53" w:rsidP="00EB64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01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ZW"/>
              </w:rPr>
              <w:t>“</w:t>
            </w: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“The Neighborhood” -  Samuel , Supporting - , Queens , NY  January  2016 </w:t>
            </w:r>
            <w:r w:rsidR="00F55C3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</w:t>
            </w:r>
            <w:r w:rsidR="00EB649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55C3B">
              <w:rPr>
                <w:rFonts w:ascii="Arial" w:hAnsi="Arial" w:cs="Arial"/>
                <w:sz w:val="16"/>
                <w:szCs w:val="16"/>
                <w:lang w:val="en-US"/>
              </w:rPr>
              <w:t>Director</w:t>
            </w:r>
            <w:r w:rsidR="00EB6490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EB6490">
              <w:rPr>
                <w:rFonts w:ascii="Arial" w:hAnsi="Arial" w:cs="Arial"/>
                <w:sz w:val="16"/>
                <w:szCs w:val="16"/>
                <w:lang w:val="en-US"/>
              </w:rPr>
              <w:t>Remery</w:t>
            </w:r>
            <w:proofErr w:type="spellEnd"/>
            <w:r w:rsidR="00EB649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B6490">
              <w:rPr>
                <w:rFonts w:ascii="Arial" w:hAnsi="Arial" w:cs="Arial"/>
                <w:sz w:val="16"/>
                <w:szCs w:val="16"/>
                <w:lang w:val="en-US"/>
              </w:rPr>
              <w:t>Camachoz</w:t>
            </w:r>
            <w:proofErr w:type="spellEnd"/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AA705D" w:rsidP="000434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“I’m In Here” - Featured</w:t>
            </w:r>
            <w:r w:rsidR="009F7F53"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 Party Guest –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NYC, NY</w:t>
            </w:r>
            <w:r w:rsidR="009F7F53" w:rsidRPr="00344015">
              <w:rPr>
                <w:rFonts w:ascii="Arial" w:hAnsi="Arial" w:cs="Arial"/>
                <w:sz w:val="16"/>
                <w:szCs w:val="16"/>
                <w:lang w:val="en-US"/>
              </w:rPr>
              <w:t>- December- 2015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1/17-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Slamdance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Fil</w:t>
            </w:r>
            <w:r w:rsidR="0004349D">
              <w:rPr>
                <w:rFonts w:ascii="Arial" w:hAnsi="Arial" w:cs="Arial"/>
                <w:sz w:val="16"/>
                <w:szCs w:val="16"/>
                <w:lang w:val="en-US"/>
              </w:rPr>
              <w:t>m Festival               Dir</w:t>
            </w:r>
            <w:r w:rsidR="00F55C3B">
              <w:rPr>
                <w:rFonts w:ascii="Arial" w:hAnsi="Arial" w:cs="Arial"/>
                <w:sz w:val="16"/>
                <w:szCs w:val="16"/>
                <w:lang w:val="en-US"/>
              </w:rPr>
              <w:t>ector</w:t>
            </w:r>
            <w:r w:rsidR="00EB6490">
              <w:rPr>
                <w:rFonts w:ascii="Arial" w:hAnsi="Arial" w:cs="Arial"/>
                <w:sz w:val="16"/>
                <w:szCs w:val="16"/>
                <w:lang w:val="en-US"/>
              </w:rPr>
              <w:t xml:space="preserve">   Willy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Berlinger</w:t>
            </w:r>
            <w:proofErr w:type="spellEnd"/>
          </w:p>
        </w:tc>
      </w:tr>
      <w:tr w:rsidR="009F7F53" w:rsidRPr="009F7F53" w:rsidTr="009F7F53">
        <w:tc>
          <w:tcPr>
            <w:tcW w:w="10682" w:type="dxa"/>
          </w:tcPr>
          <w:p w:rsidR="009F7F53" w:rsidRPr="00344015" w:rsidRDefault="00EB6490" w:rsidP="00EB64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“</w:t>
            </w:r>
            <w:r w:rsidR="009F7F53" w:rsidRPr="00344015">
              <w:rPr>
                <w:rFonts w:ascii="Arial" w:hAnsi="Arial" w:cs="Arial"/>
                <w:b/>
                <w:sz w:val="16"/>
                <w:szCs w:val="16"/>
                <w:lang w:val="en-US"/>
              </w:rPr>
              <w:t>SECRETS</w:t>
            </w:r>
            <w:r w:rsidR="009F7F53" w:rsidRPr="00344015">
              <w:rPr>
                <w:rFonts w:ascii="Arial" w:hAnsi="Arial" w:cs="Arial"/>
                <w:sz w:val="16"/>
                <w:szCs w:val="16"/>
                <w:lang w:val="en-US"/>
              </w:rPr>
              <w:t>, The Movie”, Featured Bar Patron, Board Member, Financier,  D.C,   November 2015</w:t>
            </w:r>
            <w:r w:rsidR="00F55C3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55C3B">
              <w:rPr>
                <w:rFonts w:ascii="Arial" w:hAnsi="Arial" w:cs="Arial"/>
                <w:sz w:val="16"/>
                <w:szCs w:val="16"/>
                <w:lang w:val="en-US"/>
              </w:rPr>
              <w:t xml:space="preserve">Director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Ibraham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Yilla</w:t>
            </w:r>
            <w:proofErr w:type="spellEnd"/>
          </w:p>
        </w:tc>
      </w:tr>
      <w:tr w:rsidR="009F7F53" w:rsidRPr="009F7F53" w:rsidTr="009F7F53">
        <w:tc>
          <w:tcPr>
            <w:tcW w:w="10682" w:type="dxa"/>
          </w:tcPr>
          <w:p w:rsidR="00053F72" w:rsidRPr="00344015" w:rsidRDefault="00053F72" w:rsidP="005E48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015">
              <w:rPr>
                <w:rFonts w:ascii="Arial" w:hAnsi="Arial" w:cs="Arial"/>
                <w:b/>
                <w:sz w:val="16"/>
                <w:szCs w:val="16"/>
                <w:lang w:val="en-US"/>
              </w:rPr>
              <w:t>Dope Fiend,</w:t>
            </w:r>
            <w:r w:rsidR="005E4879" w:rsidRPr="0034401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>Supporting,</w:t>
            </w:r>
            <w:r w:rsidR="00CE05DD"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CE05DD" w:rsidRPr="00344015">
              <w:rPr>
                <w:rFonts w:ascii="Arial" w:hAnsi="Arial" w:cs="Arial"/>
                <w:b/>
                <w:sz w:val="16"/>
                <w:szCs w:val="16"/>
                <w:lang w:val="en-US"/>
              </w:rPr>
              <w:t>HBO</w:t>
            </w:r>
            <w:r w:rsidR="00CE05DD"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 NYC, NY</w:t>
            </w:r>
            <w:r w:rsidR="005E4879" w:rsidRPr="00344015">
              <w:rPr>
                <w:rFonts w:ascii="Arial" w:hAnsi="Arial" w:cs="Arial"/>
                <w:sz w:val="16"/>
                <w:szCs w:val="16"/>
                <w:lang w:val="en-US"/>
              </w:rPr>
              <w:t xml:space="preserve">  December2015</w:t>
            </w:r>
            <w:r w:rsidR="00F55C3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Director</w:t>
            </w:r>
            <w:r w:rsidR="00B12C83">
              <w:rPr>
                <w:rFonts w:ascii="Arial" w:hAnsi="Arial" w:cs="Arial"/>
                <w:sz w:val="16"/>
                <w:szCs w:val="16"/>
                <w:lang w:val="en-US"/>
              </w:rPr>
              <w:t xml:space="preserve">    Ron  Elliot</w:t>
            </w:r>
          </w:p>
        </w:tc>
      </w:tr>
      <w:tr w:rsidR="00053F72" w:rsidRPr="009F7F53" w:rsidTr="009F7F53">
        <w:tc>
          <w:tcPr>
            <w:tcW w:w="10682" w:type="dxa"/>
          </w:tcPr>
          <w:p w:rsidR="00053F72" w:rsidRPr="00053F72" w:rsidRDefault="00053F72" w:rsidP="007B091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53F72" w:rsidRPr="009F7F53" w:rsidTr="009F7F53">
        <w:tc>
          <w:tcPr>
            <w:tcW w:w="10682" w:type="dxa"/>
          </w:tcPr>
          <w:p w:rsidR="00053F72" w:rsidRPr="00053F72" w:rsidRDefault="00053F72" w:rsidP="007B091D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053F72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Voice Over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9F7F53" w:rsidRDefault="009F7F53" w:rsidP="000915C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9F7F53">
              <w:rPr>
                <w:rFonts w:ascii="Arial" w:hAnsi="Arial" w:cs="Arial"/>
                <w:b/>
                <w:sz w:val="16"/>
                <w:szCs w:val="16"/>
                <w:lang w:val="en-US"/>
              </w:rPr>
              <w:t>BBC Radio</w:t>
            </w:r>
            <w:r w:rsidR="000915C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4</w:t>
            </w:r>
            <w:r w:rsidRPr="009F7F5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Officer Richards, NYC Production</w:t>
            </w:r>
            <w:r w:rsidR="000915C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November 2016</w:t>
            </w:r>
            <w:r w:rsidR="0034401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0915C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</w:t>
            </w:r>
            <w:r w:rsidR="0034401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</w:t>
            </w:r>
            <w:r w:rsidRPr="009F7F5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George, </w:t>
            </w:r>
            <w:proofErr w:type="spellStart"/>
            <w:r w:rsidRPr="009F7F53">
              <w:rPr>
                <w:rFonts w:ascii="Arial" w:hAnsi="Arial" w:cs="Arial"/>
                <w:b/>
                <w:sz w:val="16"/>
                <w:szCs w:val="16"/>
                <w:lang w:val="en-US"/>
              </w:rPr>
              <w:t>Peleconos</w:t>
            </w:r>
            <w:proofErr w:type="spellEnd"/>
            <w:r w:rsidRPr="009F7F5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 THE WIRE) Writer, Producer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9F7F53" w:rsidRDefault="009F7F53" w:rsidP="000915C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F7F53">
              <w:rPr>
                <w:rFonts w:ascii="Arial" w:hAnsi="Arial" w:cs="Arial"/>
                <w:sz w:val="16"/>
                <w:szCs w:val="16"/>
                <w:lang w:val="en-US"/>
              </w:rPr>
              <w:t>“ Big Noise</w:t>
            </w:r>
            <w:r w:rsidRPr="009F7F5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”  -  </w:t>
            </w:r>
            <w:r w:rsidR="000915C1">
              <w:rPr>
                <w:rFonts w:ascii="Arial" w:hAnsi="Arial" w:cs="Arial"/>
                <w:sz w:val="16"/>
                <w:szCs w:val="16"/>
                <w:lang w:val="en-US"/>
              </w:rPr>
              <w:t xml:space="preserve">Walla-  NYU </w:t>
            </w:r>
            <w:r w:rsidRPr="009F7F53">
              <w:rPr>
                <w:rFonts w:ascii="Arial" w:hAnsi="Arial" w:cs="Arial"/>
                <w:sz w:val="16"/>
                <w:szCs w:val="16"/>
                <w:lang w:val="en-US"/>
              </w:rPr>
              <w:t xml:space="preserve"> Production</w:t>
            </w:r>
            <w:r w:rsidR="000915C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9F7F53">
              <w:rPr>
                <w:rFonts w:ascii="Arial" w:hAnsi="Arial" w:cs="Arial"/>
                <w:sz w:val="16"/>
                <w:szCs w:val="16"/>
                <w:lang w:val="en-US"/>
              </w:rPr>
              <w:t xml:space="preserve"> – Manhattan, NYC, February 2016</w:t>
            </w:r>
            <w:r w:rsidRPr="009F7F5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</w:p>
        </w:tc>
      </w:tr>
      <w:tr w:rsidR="00053F72" w:rsidRPr="009F7F53" w:rsidTr="009F7F53">
        <w:tc>
          <w:tcPr>
            <w:tcW w:w="10682" w:type="dxa"/>
          </w:tcPr>
          <w:p w:rsidR="00053F72" w:rsidRPr="009F7F53" w:rsidRDefault="00053F72" w:rsidP="007B09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F7F53" w:rsidRPr="009F7F53" w:rsidTr="009F7F53">
        <w:tc>
          <w:tcPr>
            <w:tcW w:w="10682" w:type="dxa"/>
          </w:tcPr>
          <w:p w:rsidR="009F7F53" w:rsidRPr="009F7F53" w:rsidRDefault="009F7F53" w:rsidP="007B091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F7F53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Theatre:</w:t>
            </w:r>
            <w:r w:rsidRPr="009F7F53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  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965E97" w:rsidRDefault="009F7F53" w:rsidP="000915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DC Fringe Festival ,  July 2016, </w:t>
            </w:r>
            <w:r w:rsidR="000915C1"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Lucky- </w:t>
            </w:r>
            <w:r w:rsidR="00344015"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in Samuel Beckett’s  “Waiting for GODOT” , </w:t>
            </w:r>
            <w:r w:rsidR="000915C1"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</w:t>
            </w:r>
            <w:r w:rsid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>Director , Bruce Funk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965E97" w:rsidRDefault="009F7F53" w:rsidP="007B09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“ Lake Freighter”  </w:t>
            </w:r>
            <w:r w:rsidR="00344015"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January 2017, Supporting – Fireman,  </w:t>
            </w:r>
            <w:r w:rsidR="00344015"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</w:t>
            </w:r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Director- </w:t>
            </w:r>
            <w:proofErr w:type="spellStart"/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>Raoul</w:t>
            </w:r>
            <w:proofErr w:type="spellEnd"/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 Anderson</w:t>
            </w:r>
          </w:p>
        </w:tc>
      </w:tr>
      <w:tr w:rsidR="009F7F53" w:rsidRPr="009F7F53" w:rsidTr="009F7F53">
        <w:tc>
          <w:tcPr>
            <w:tcW w:w="10682" w:type="dxa"/>
          </w:tcPr>
          <w:p w:rsidR="009F7F53" w:rsidRPr="00965E97" w:rsidRDefault="00965E97" w:rsidP="00965E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Maid For Murder Troupe  February 2017               Professor Horace </w:t>
            </w:r>
            <w:proofErr w:type="spellStart"/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>LaVorice</w:t>
            </w:r>
            <w:proofErr w:type="spellEnd"/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Director – </w:t>
            </w:r>
            <w:proofErr w:type="spellStart"/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>Nevien</w:t>
            </w:r>
            <w:proofErr w:type="spellEnd"/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5E97">
              <w:rPr>
                <w:rFonts w:ascii="Arial" w:hAnsi="Arial" w:cs="Arial"/>
                <w:sz w:val="16"/>
                <w:szCs w:val="16"/>
                <w:lang w:val="en-US"/>
              </w:rPr>
              <w:t>Tadross</w:t>
            </w:r>
            <w:proofErr w:type="spellEnd"/>
          </w:p>
        </w:tc>
      </w:tr>
    </w:tbl>
    <w:p w:rsidR="0004349D" w:rsidRDefault="009432F4" w:rsidP="00513953">
      <w:pPr>
        <w:spacing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en-ZW"/>
        </w:rPr>
      </w:pPr>
      <w:r w:rsidRPr="00187307">
        <w:rPr>
          <w:rFonts w:ascii="Arial" w:hAnsi="Arial" w:cs="Arial"/>
          <w:b/>
          <w:sz w:val="18"/>
          <w:szCs w:val="18"/>
          <w:u w:val="single"/>
          <w:lang w:val="en-US"/>
        </w:rPr>
        <w:t>Short Biography</w:t>
      </w:r>
      <w:r w:rsidRPr="007543EC">
        <w:rPr>
          <w:rFonts w:ascii="Arial" w:hAnsi="Arial" w:cs="Arial"/>
          <w:b/>
          <w:sz w:val="18"/>
          <w:szCs w:val="18"/>
          <w:lang w:val="en-US"/>
        </w:rPr>
        <w:t xml:space="preserve">:  </w:t>
      </w:r>
      <w:r w:rsidRPr="00496F9B">
        <w:rPr>
          <w:rFonts w:ascii="Arial" w:hAnsi="Arial" w:cs="Arial"/>
          <w:sz w:val="16"/>
          <w:szCs w:val="16"/>
          <w:lang w:val="en-US"/>
        </w:rPr>
        <w:t xml:space="preserve"> </w:t>
      </w:r>
      <w:r w:rsidRPr="001E7EA2">
        <w:rPr>
          <w:rFonts w:ascii="Arial" w:eastAsia="Times New Roman" w:hAnsi="Arial" w:cs="Arial"/>
          <w:b/>
          <w:color w:val="333333"/>
          <w:sz w:val="16"/>
          <w:szCs w:val="16"/>
          <w:lang w:eastAsia="en-ZW"/>
        </w:rPr>
        <w:t>Been acting since age 10 when my mother, an actress, taught me diction, phrasing and timing .Since that time</w:t>
      </w:r>
      <w:r w:rsidR="001E7EA2">
        <w:rPr>
          <w:rFonts w:ascii="Arial" w:eastAsia="Times New Roman" w:hAnsi="Arial" w:cs="Arial"/>
          <w:b/>
          <w:color w:val="333333"/>
          <w:sz w:val="16"/>
          <w:szCs w:val="16"/>
          <w:lang w:eastAsia="en-ZW"/>
        </w:rPr>
        <w:t xml:space="preserve"> I have been “acting”</w:t>
      </w:r>
      <w:r w:rsidRPr="001E7EA2">
        <w:rPr>
          <w:rFonts w:ascii="Arial" w:eastAsia="Times New Roman" w:hAnsi="Arial" w:cs="Arial"/>
          <w:b/>
          <w:color w:val="333333"/>
          <w:sz w:val="16"/>
          <w:szCs w:val="16"/>
          <w:lang w:eastAsia="en-ZW"/>
        </w:rPr>
        <w:t xml:space="preserve"> as a  Corporate Vice  President, Marketing &amp; Sales Dir ; My radio talk show WEBFOOT aired for 3 years on WYRE RADIO, Annapolis, MD &amp; I interviewed over 100 Fortune 500 CEOs entrepreneurs on current business trends ;</w:t>
      </w:r>
      <w:r w:rsidR="001E7EA2">
        <w:rPr>
          <w:rFonts w:ascii="Arial" w:eastAsia="Times New Roman" w:hAnsi="Arial" w:cs="Arial"/>
          <w:b/>
          <w:color w:val="333333"/>
          <w:sz w:val="16"/>
          <w:szCs w:val="16"/>
          <w:lang w:eastAsia="en-ZW"/>
        </w:rPr>
        <w:t xml:space="preserve"> </w:t>
      </w:r>
      <w:r w:rsidRPr="001E7EA2">
        <w:rPr>
          <w:rFonts w:ascii="Arial" w:eastAsia="Times New Roman" w:hAnsi="Arial" w:cs="Arial"/>
          <w:b/>
          <w:color w:val="333333"/>
          <w:sz w:val="16"/>
          <w:szCs w:val="16"/>
          <w:lang w:eastAsia="en-ZW"/>
        </w:rPr>
        <w:t>I have trained over 500 people in voice control and audience engagement for Nielson/</w:t>
      </w:r>
      <w:proofErr w:type="spellStart"/>
      <w:r w:rsidRPr="001E7EA2">
        <w:rPr>
          <w:rFonts w:ascii="Arial" w:eastAsia="Times New Roman" w:hAnsi="Arial" w:cs="Arial"/>
          <w:b/>
          <w:color w:val="333333"/>
          <w:sz w:val="16"/>
          <w:szCs w:val="16"/>
          <w:lang w:eastAsia="en-ZW"/>
        </w:rPr>
        <w:t>Arbitron.Media</w:t>
      </w:r>
      <w:proofErr w:type="spellEnd"/>
      <w:r w:rsidRPr="001E7EA2">
        <w:rPr>
          <w:rFonts w:ascii="Arial" w:eastAsia="Times New Roman" w:hAnsi="Arial" w:cs="Arial"/>
          <w:b/>
          <w:color w:val="333333"/>
          <w:sz w:val="16"/>
          <w:szCs w:val="16"/>
          <w:lang w:eastAsia="en-ZW"/>
        </w:rPr>
        <w:t>.;</w:t>
      </w:r>
      <w:hyperlink r:id="rId7" w:history="1"/>
      <w:r w:rsidRPr="001E7EA2">
        <w:rPr>
          <w:rFonts w:ascii="Arial" w:hAnsi="Arial" w:cs="Arial"/>
          <w:b/>
          <w:sz w:val="16"/>
          <w:szCs w:val="16"/>
        </w:rPr>
        <w:t xml:space="preserve"> </w:t>
      </w:r>
      <w:r w:rsidRPr="001E7EA2">
        <w:rPr>
          <w:rFonts w:ascii="Arial" w:eastAsia="Times New Roman" w:hAnsi="Arial" w:cs="Arial"/>
          <w:b/>
          <w:color w:val="333333"/>
          <w:sz w:val="16"/>
          <w:szCs w:val="16"/>
          <w:lang w:eastAsia="en-ZW"/>
        </w:rPr>
        <w:t>I have been a mascot and performed at major sports events &amp; designed / performed commercials on FOX, CBS TV, major Baltimore Radio stations and PBS</w:t>
      </w:r>
      <w:r w:rsidRPr="001E7EA2">
        <w:rPr>
          <w:rFonts w:ascii="Arial" w:eastAsia="Times New Roman" w:hAnsi="Arial" w:cs="Arial"/>
          <w:b/>
          <w:color w:val="333333"/>
          <w:sz w:val="18"/>
          <w:szCs w:val="18"/>
          <w:lang w:eastAsia="en-ZW"/>
        </w:rPr>
        <w:t xml:space="preserve"> TV</w:t>
      </w:r>
    </w:p>
    <w:p w:rsidR="005E4879" w:rsidRPr="0004349D" w:rsidRDefault="005E4879" w:rsidP="00513953">
      <w:pPr>
        <w:spacing w:line="240" w:lineRule="auto"/>
        <w:rPr>
          <w:rFonts w:ascii="Arial" w:eastAsia="Times New Roman" w:hAnsi="Arial" w:cs="Arial"/>
          <w:b/>
          <w:color w:val="333333"/>
          <w:sz w:val="16"/>
          <w:szCs w:val="16"/>
          <w:lang w:eastAsia="en-ZW"/>
        </w:rPr>
      </w:pPr>
      <w:r w:rsidRPr="0004349D"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en-ZW"/>
        </w:rPr>
        <w:t>Training &amp; Education</w:t>
      </w:r>
    </w:p>
    <w:p w:rsidR="000915C1" w:rsidRPr="0004349D" w:rsidRDefault="005E4879" w:rsidP="0051395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04349D">
        <w:rPr>
          <w:rFonts w:ascii="Arial" w:hAnsi="Arial" w:cs="Arial"/>
          <w:sz w:val="16"/>
          <w:szCs w:val="16"/>
          <w:lang w:val="en-US"/>
        </w:rPr>
        <w:t xml:space="preserve">Morgan State University </w:t>
      </w:r>
      <w:proofErr w:type="gramStart"/>
      <w:r w:rsidR="000915C1" w:rsidRPr="0004349D">
        <w:rPr>
          <w:rFonts w:ascii="Arial" w:hAnsi="Arial" w:cs="Arial"/>
          <w:sz w:val="16"/>
          <w:szCs w:val="16"/>
          <w:lang w:val="en-US"/>
        </w:rPr>
        <w:t>MBA  International</w:t>
      </w:r>
      <w:proofErr w:type="gramEnd"/>
      <w:r w:rsidR="000915C1" w:rsidRPr="0004349D">
        <w:rPr>
          <w:rFonts w:ascii="Arial" w:hAnsi="Arial" w:cs="Arial"/>
          <w:sz w:val="16"/>
          <w:szCs w:val="16"/>
          <w:lang w:val="en-US"/>
        </w:rPr>
        <w:t xml:space="preserve"> Marketing</w:t>
      </w:r>
      <w:r w:rsidR="009548F9">
        <w:rPr>
          <w:rFonts w:ascii="Arial" w:hAnsi="Arial" w:cs="Arial"/>
          <w:sz w:val="16"/>
          <w:szCs w:val="16"/>
          <w:lang w:val="en-US"/>
        </w:rPr>
        <w:t xml:space="preserve"> -- Albion College, BA</w:t>
      </w:r>
    </w:p>
    <w:p w:rsidR="005E4879" w:rsidRPr="0004349D" w:rsidRDefault="005E4879" w:rsidP="0051395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04349D">
        <w:rPr>
          <w:rFonts w:ascii="Arial" w:hAnsi="Arial" w:cs="Arial"/>
          <w:sz w:val="16"/>
          <w:szCs w:val="16"/>
          <w:lang w:val="en-US"/>
        </w:rPr>
        <w:t>Lake Erie College   Creative Dramatics</w:t>
      </w:r>
    </w:p>
    <w:p w:rsidR="005E4879" w:rsidRPr="0004349D" w:rsidRDefault="005E4879" w:rsidP="0051395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04349D">
        <w:rPr>
          <w:rFonts w:ascii="Arial" w:hAnsi="Arial" w:cs="Arial"/>
          <w:sz w:val="16"/>
          <w:szCs w:val="16"/>
          <w:lang w:val="en-US"/>
        </w:rPr>
        <w:t xml:space="preserve">Willoughby Fine Art School   Method </w:t>
      </w:r>
      <w:proofErr w:type="gramStart"/>
      <w:r w:rsidRPr="0004349D">
        <w:rPr>
          <w:rFonts w:ascii="Arial" w:hAnsi="Arial" w:cs="Arial"/>
          <w:sz w:val="16"/>
          <w:szCs w:val="16"/>
          <w:lang w:val="en-US"/>
        </w:rPr>
        <w:t>Acting  &amp;</w:t>
      </w:r>
      <w:proofErr w:type="gramEnd"/>
      <w:r w:rsidRPr="0004349D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04349D">
        <w:rPr>
          <w:rFonts w:ascii="Arial" w:hAnsi="Arial" w:cs="Arial"/>
          <w:sz w:val="16"/>
          <w:szCs w:val="16"/>
          <w:lang w:val="en-US"/>
        </w:rPr>
        <w:t>Improv</w:t>
      </w:r>
      <w:proofErr w:type="spellEnd"/>
    </w:p>
    <w:p w:rsidR="00344015" w:rsidRDefault="000915C1" w:rsidP="0051395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04349D">
        <w:rPr>
          <w:rFonts w:ascii="Arial" w:hAnsi="Arial" w:cs="Arial"/>
          <w:sz w:val="16"/>
          <w:szCs w:val="16"/>
          <w:lang w:val="en-US"/>
        </w:rPr>
        <w:t>Voice and Drama Coach    David Merrill—Annapolis</w:t>
      </w:r>
      <w:proofErr w:type="gramStart"/>
      <w:r w:rsidRPr="0004349D">
        <w:rPr>
          <w:rFonts w:ascii="Arial" w:hAnsi="Arial" w:cs="Arial"/>
          <w:sz w:val="16"/>
          <w:szCs w:val="16"/>
          <w:lang w:val="en-US"/>
        </w:rPr>
        <w:t>,  MD</w:t>
      </w:r>
      <w:proofErr w:type="gramEnd"/>
    </w:p>
    <w:p w:rsidR="0004349D" w:rsidRPr="0004349D" w:rsidRDefault="0004349D" w:rsidP="0051395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Workshops with Kevin Spacey and Amy Jo Berman</w:t>
      </w:r>
      <w:r w:rsidR="00965E97">
        <w:rPr>
          <w:rFonts w:ascii="Arial" w:hAnsi="Arial" w:cs="Arial"/>
          <w:sz w:val="16"/>
          <w:szCs w:val="16"/>
          <w:lang w:val="en-US"/>
        </w:rPr>
        <w:t xml:space="preserve">, NYU </w:t>
      </w:r>
      <w:proofErr w:type="spellStart"/>
      <w:r w:rsidR="00965E97">
        <w:rPr>
          <w:rFonts w:ascii="Arial" w:hAnsi="Arial" w:cs="Arial"/>
          <w:sz w:val="16"/>
          <w:szCs w:val="16"/>
          <w:lang w:val="en-US"/>
        </w:rPr>
        <w:t>Tisch</w:t>
      </w:r>
      <w:proofErr w:type="spellEnd"/>
      <w:r w:rsidR="00965E97">
        <w:rPr>
          <w:rFonts w:ascii="Arial" w:hAnsi="Arial" w:cs="Arial"/>
          <w:sz w:val="16"/>
          <w:szCs w:val="16"/>
          <w:lang w:val="en-US"/>
        </w:rPr>
        <w:t xml:space="preserve">, SVA-NYC MFA,  Columbia University MFA (acting, auditioning, directing and film) </w:t>
      </w:r>
    </w:p>
    <w:sectPr w:rsidR="0004349D" w:rsidRPr="0004349D" w:rsidSect="009548F9">
      <w:footerReference w:type="default" r:id="rId8"/>
      <w:pgSz w:w="11906" w:h="16838" w:code="9"/>
      <w:pgMar w:top="245" w:right="720" w:bottom="245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FA" w:rsidRDefault="000B16FA" w:rsidP="00B5520E">
      <w:pPr>
        <w:spacing w:after="0" w:line="240" w:lineRule="auto"/>
      </w:pPr>
      <w:r>
        <w:separator/>
      </w:r>
    </w:p>
  </w:endnote>
  <w:endnote w:type="continuationSeparator" w:id="0">
    <w:p w:rsidR="000B16FA" w:rsidRDefault="000B16FA" w:rsidP="00B5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1D" w:rsidRDefault="007B091D">
    <w:pPr>
      <w:pStyle w:val="Footer"/>
    </w:pPr>
  </w:p>
  <w:p w:rsidR="007B091D" w:rsidRDefault="007B0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FA" w:rsidRDefault="000B16FA" w:rsidP="00B5520E">
      <w:pPr>
        <w:spacing w:after="0" w:line="240" w:lineRule="auto"/>
      </w:pPr>
      <w:r>
        <w:separator/>
      </w:r>
    </w:p>
  </w:footnote>
  <w:footnote w:type="continuationSeparator" w:id="0">
    <w:p w:rsidR="000B16FA" w:rsidRDefault="000B16FA" w:rsidP="00B5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38A"/>
    <w:rsid w:val="000005C3"/>
    <w:rsid w:val="00017EFB"/>
    <w:rsid w:val="00024A82"/>
    <w:rsid w:val="000276D3"/>
    <w:rsid w:val="0003412C"/>
    <w:rsid w:val="0004349D"/>
    <w:rsid w:val="00053F72"/>
    <w:rsid w:val="000915C1"/>
    <w:rsid w:val="000A1305"/>
    <w:rsid w:val="000A36A5"/>
    <w:rsid w:val="000A4B53"/>
    <w:rsid w:val="000B16FA"/>
    <w:rsid w:val="000B5858"/>
    <w:rsid w:val="000F46CD"/>
    <w:rsid w:val="000F4C7A"/>
    <w:rsid w:val="00184B92"/>
    <w:rsid w:val="00187307"/>
    <w:rsid w:val="001E033F"/>
    <w:rsid w:val="001E4FAF"/>
    <w:rsid w:val="001E7EA2"/>
    <w:rsid w:val="001F094E"/>
    <w:rsid w:val="001F5163"/>
    <w:rsid w:val="002261A0"/>
    <w:rsid w:val="0022735D"/>
    <w:rsid w:val="00244221"/>
    <w:rsid w:val="002644C3"/>
    <w:rsid w:val="00293090"/>
    <w:rsid w:val="002A408E"/>
    <w:rsid w:val="002A6D33"/>
    <w:rsid w:val="002C754C"/>
    <w:rsid w:val="002F3C3E"/>
    <w:rsid w:val="00311208"/>
    <w:rsid w:val="003133CE"/>
    <w:rsid w:val="00314CCD"/>
    <w:rsid w:val="00337F91"/>
    <w:rsid w:val="00344015"/>
    <w:rsid w:val="003823CF"/>
    <w:rsid w:val="003A31E5"/>
    <w:rsid w:val="003A735D"/>
    <w:rsid w:val="003B1A3F"/>
    <w:rsid w:val="003B3E42"/>
    <w:rsid w:val="004218E6"/>
    <w:rsid w:val="00440B88"/>
    <w:rsid w:val="00473D86"/>
    <w:rsid w:val="0049580C"/>
    <w:rsid w:val="00496F9B"/>
    <w:rsid w:val="004A7285"/>
    <w:rsid w:val="004B660E"/>
    <w:rsid w:val="004D3201"/>
    <w:rsid w:val="004D6C5E"/>
    <w:rsid w:val="004F06EA"/>
    <w:rsid w:val="004F298E"/>
    <w:rsid w:val="00510F9B"/>
    <w:rsid w:val="00513953"/>
    <w:rsid w:val="00573B8A"/>
    <w:rsid w:val="00577B90"/>
    <w:rsid w:val="00593E0C"/>
    <w:rsid w:val="005E4879"/>
    <w:rsid w:val="005F66AE"/>
    <w:rsid w:val="006066D9"/>
    <w:rsid w:val="006342DC"/>
    <w:rsid w:val="0066218B"/>
    <w:rsid w:val="006635A3"/>
    <w:rsid w:val="00676414"/>
    <w:rsid w:val="006B4090"/>
    <w:rsid w:val="007324DB"/>
    <w:rsid w:val="0075056D"/>
    <w:rsid w:val="007543EC"/>
    <w:rsid w:val="00754A48"/>
    <w:rsid w:val="007915D7"/>
    <w:rsid w:val="007B091D"/>
    <w:rsid w:val="007B6AE6"/>
    <w:rsid w:val="007C76E6"/>
    <w:rsid w:val="007D6E84"/>
    <w:rsid w:val="007E0150"/>
    <w:rsid w:val="00806ABE"/>
    <w:rsid w:val="0082183C"/>
    <w:rsid w:val="00884E13"/>
    <w:rsid w:val="008857FE"/>
    <w:rsid w:val="00885C05"/>
    <w:rsid w:val="00886DD9"/>
    <w:rsid w:val="008A3152"/>
    <w:rsid w:val="008D3AAA"/>
    <w:rsid w:val="008D6259"/>
    <w:rsid w:val="008E1923"/>
    <w:rsid w:val="008E5864"/>
    <w:rsid w:val="008F6FE9"/>
    <w:rsid w:val="00900C42"/>
    <w:rsid w:val="00901590"/>
    <w:rsid w:val="00906BB8"/>
    <w:rsid w:val="00914560"/>
    <w:rsid w:val="009214D6"/>
    <w:rsid w:val="00935A6C"/>
    <w:rsid w:val="009432F4"/>
    <w:rsid w:val="0094582F"/>
    <w:rsid w:val="009548F9"/>
    <w:rsid w:val="00954E3C"/>
    <w:rsid w:val="00955493"/>
    <w:rsid w:val="00961E3B"/>
    <w:rsid w:val="00965E97"/>
    <w:rsid w:val="009704EA"/>
    <w:rsid w:val="009A0C07"/>
    <w:rsid w:val="009A580D"/>
    <w:rsid w:val="009B2AE4"/>
    <w:rsid w:val="009B7145"/>
    <w:rsid w:val="009D138A"/>
    <w:rsid w:val="009F7F53"/>
    <w:rsid w:val="00A1644E"/>
    <w:rsid w:val="00A25F6F"/>
    <w:rsid w:val="00A6129D"/>
    <w:rsid w:val="00A758F0"/>
    <w:rsid w:val="00A957BC"/>
    <w:rsid w:val="00A97C80"/>
    <w:rsid w:val="00AA705D"/>
    <w:rsid w:val="00AC20A8"/>
    <w:rsid w:val="00AC504C"/>
    <w:rsid w:val="00AE6A2B"/>
    <w:rsid w:val="00AF6E58"/>
    <w:rsid w:val="00B0317C"/>
    <w:rsid w:val="00B12C83"/>
    <w:rsid w:val="00B147BE"/>
    <w:rsid w:val="00B20E95"/>
    <w:rsid w:val="00B5520E"/>
    <w:rsid w:val="00B62EC5"/>
    <w:rsid w:val="00B84424"/>
    <w:rsid w:val="00B84E4D"/>
    <w:rsid w:val="00B90F29"/>
    <w:rsid w:val="00B94B5D"/>
    <w:rsid w:val="00B97A57"/>
    <w:rsid w:val="00BB6988"/>
    <w:rsid w:val="00BC41BF"/>
    <w:rsid w:val="00BD12C1"/>
    <w:rsid w:val="00C11BB6"/>
    <w:rsid w:val="00C30618"/>
    <w:rsid w:val="00C55823"/>
    <w:rsid w:val="00C95F5F"/>
    <w:rsid w:val="00CA2E87"/>
    <w:rsid w:val="00CB4D56"/>
    <w:rsid w:val="00CE05DD"/>
    <w:rsid w:val="00CE3335"/>
    <w:rsid w:val="00CE6797"/>
    <w:rsid w:val="00D016A5"/>
    <w:rsid w:val="00D110D7"/>
    <w:rsid w:val="00D170CE"/>
    <w:rsid w:val="00D328FF"/>
    <w:rsid w:val="00D35697"/>
    <w:rsid w:val="00D77850"/>
    <w:rsid w:val="00DA7B65"/>
    <w:rsid w:val="00DB5959"/>
    <w:rsid w:val="00DD313A"/>
    <w:rsid w:val="00DD34A6"/>
    <w:rsid w:val="00DE4118"/>
    <w:rsid w:val="00E230BF"/>
    <w:rsid w:val="00E35C3C"/>
    <w:rsid w:val="00E52BA8"/>
    <w:rsid w:val="00E80726"/>
    <w:rsid w:val="00EA64FB"/>
    <w:rsid w:val="00EB6490"/>
    <w:rsid w:val="00ED547C"/>
    <w:rsid w:val="00F0466D"/>
    <w:rsid w:val="00F13F35"/>
    <w:rsid w:val="00F55C3B"/>
    <w:rsid w:val="00F65C55"/>
    <w:rsid w:val="00F87B64"/>
    <w:rsid w:val="00FB0AA0"/>
    <w:rsid w:val="00FD2063"/>
    <w:rsid w:val="00FE32C6"/>
    <w:rsid w:val="00FE43DA"/>
    <w:rsid w:val="00FE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38A"/>
    <w:rPr>
      <w:strike w:val="0"/>
      <w:dstrike w:val="0"/>
      <w:color w:val="0088CC"/>
      <w:u w:val="none"/>
      <w:effect w:val="none"/>
    </w:rPr>
  </w:style>
  <w:style w:type="character" w:customStyle="1" w:styleId="brand5">
    <w:name w:val="brand5"/>
    <w:basedOn w:val="DefaultParagraphFont"/>
    <w:rsid w:val="009D138A"/>
  </w:style>
  <w:style w:type="paragraph" w:styleId="BalloonText">
    <w:name w:val="Balloon Text"/>
    <w:basedOn w:val="Normal"/>
    <w:link w:val="BalloonTextChar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20E"/>
  </w:style>
  <w:style w:type="paragraph" w:styleId="Footer">
    <w:name w:val="footer"/>
    <w:basedOn w:val="Normal"/>
    <w:link w:val="FooterChar"/>
    <w:uiPriority w:val="99"/>
    <w:unhideWhenUsed/>
    <w:rsid w:val="00B5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0E"/>
  </w:style>
  <w:style w:type="table" w:styleId="TableGrid">
    <w:name w:val="Table Grid"/>
    <w:basedOn w:val="TableNormal"/>
    <w:uiPriority w:val="59"/>
    <w:rsid w:val="009F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4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402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38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6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DBDEE3"/>
                            <w:left w:val="single" w:sz="4" w:space="6" w:color="DBDEE3"/>
                            <w:bottom w:val="single" w:sz="4" w:space="6" w:color="DBDEE3"/>
                            <w:right w:val="single" w:sz="4" w:space="6" w:color="DBDEE3"/>
                          </w:divBdr>
                          <w:divsChild>
                            <w:div w:id="15947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53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single" w:sz="4" w:space="12" w:color="D4D4D4"/>
                                        <w:bottom w:val="single" w:sz="4" w:space="0" w:color="D4D4D4"/>
                                        <w:right w:val="single" w:sz="4" w:space="12" w:color="D4D4D4"/>
                                      </w:divBdr>
                                    </w:div>
                                  </w:divsChild>
                                </w:div>
                                <w:div w:id="12668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605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DBDEE3"/>
                            <w:left w:val="single" w:sz="4" w:space="6" w:color="DBDEE3"/>
                            <w:bottom w:val="single" w:sz="4" w:space="6" w:color="DBDEE3"/>
                            <w:right w:val="single" w:sz="4" w:space="6" w:color="DBDEE3"/>
                          </w:divBdr>
                          <w:divsChild>
                            <w:div w:id="14068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2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2824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single" w:sz="4" w:space="12" w:color="D4D4D4"/>
                                        <w:bottom w:val="single" w:sz="4" w:space="0" w:color="D4D4D4"/>
                                        <w:right w:val="single" w:sz="4" w:space="12" w:color="D4D4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xploretalent.com/PeterCooper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ker21146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8006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cp:lastPrinted>2017-02-13T19:07:00Z</cp:lastPrinted>
  <dcterms:created xsi:type="dcterms:W3CDTF">2017-01-16T18:48:00Z</dcterms:created>
  <dcterms:modified xsi:type="dcterms:W3CDTF">2017-02-13T19:44:00Z</dcterms:modified>
</cp:coreProperties>
</file>